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39" w:rsidRPr="00715511" w:rsidRDefault="00315DBF" w:rsidP="00EE5541">
      <w:pPr>
        <w:rPr>
          <w:sz w:val="28"/>
          <w:szCs w:val="28"/>
        </w:rPr>
      </w:pPr>
      <w:r>
        <w:rPr>
          <w:sz w:val="28"/>
          <w:szCs w:val="28"/>
        </w:rPr>
        <w:t>10.08</w:t>
      </w:r>
      <w:r w:rsidR="00032839" w:rsidRPr="00032839">
        <w:rPr>
          <w:sz w:val="28"/>
          <w:szCs w:val="28"/>
        </w:rPr>
        <w:t>.202</w:t>
      </w:r>
      <w:r w:rsidR="00044F60">
        <w:rPr>
          <w:sz w:val="28"/>
          <w:szCs w:val="28"/>
        </w:rPr>
        <w:t>6</w:t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</w:r>
      <w:r w:rsidR="00032839" w:rsidRPr="00032839">
        <w:rPr>
          <w:sz w:val="28"/>
          <w:szCs w:val="28"/>
        </w:rPr>
        <w:tab/>
        <w:t xml:space="preserve">                             №   </w:t>
      </w:r>
      <w:r>
        <w:rPr>
          <w:sz w:val="28"/>
          <w:szCs w:val="28"/>
        </w:rPr>
        <w:t>635</w:t>
      </w:r>
    </w:p>
    <w:p w:rsidR="00032839" w:rsidRPr="00032839" w:rsidRDefault="00032839" w:rsidP="00EE5541">
      <w:pPr>
        <w:rPr>
          <w:sz w:val="28"/>
          <w:szCs w:val="28"/>
        </w:rPr>
      </w:pPr>
    </w:p>
    <w:p w:rsidR="00032839" w:rsidRPr="00032839" w:rsidRDefault="00032839" w:rsidP="00EE5541">
      <w:pPr>
        <w:rPr>
          <w:sz w:val="28"/>
          <w:szCs w:val="28"/>
        </w:rPr>
      </w:pPr>
    </w:p>
    <w:p w:rsidR="00EE5541" w:rsidRPr="00032839" w:rsidRDefault="00404233" w:rsidP="00404233">
      <w:pPr>
        <w:jc w:val="center"/>
        <w:rPr>
          <w:sz w:val="28"/>
          <w:szCs w:val="28"/>
        </w:rPr>
      </w:pPr>
      <w:r w:rsidRPr="00032839">
        <w:rPr>
          <w:sz w:val="28"/>
          <w:szCs w:val="28"/>
        </w:rPr>
        <w:t>О</w:t>
      </w:r>
      <w:r w:rsidR="00C85669" w:rsidRPr="00032839">
        <w:rPr>
          <w:sz w:val="28"/>
          <w:szCs w:val="28"/>
        </w:rPr>
        <w:t xml:space="preserve"> </w:t>
      </w:r>
      <w:r w:rsidR="006A64F6">
        <w:rPr>
          <w:sz w:val="28"/>
          <w:szCs w:val="28"/>
        </w:rPr>
        <w:t>внесении изменения в постановление Администрации Колпашевского района от 2</w:t>
      </w:r>
      <w:r w:rsidR="00715511" w:rsidRPr="00715511">
        <w:rPr>
          <w:sz w:val="28"/>
          <w:szCs w:val="28"/>
        </w:rPr>
        <w:t>4</w:t>
      </w:r>
      <w:r w:rsidR="006A64F6">
        <w:rPr>
          <w:sz w:val="28"/>
          <w:szCs w:val="28"/>
        </w:rPr>
        <w:t>.0</w:t>
      </w:r>
      <w:r w:rsidR="00715511" w:rsidRPr="00715511">
        <w:rPr>
          <w:sz w:val="28"/>
          <w:szCs w:val="28"/>
        </w:rPr>
        <w:t>6</w:t>
      </w:r>
      <w:r w:rsidR="006A64F6">
        <w:rPr>
          <w:sz w:val="28"/>
          <w:szCs w:val="28"/>
        </w:rPr>
        <w:t>.202</w:t>
      </w:r>
      <w:r w:rsidR="00715511" w:rsidRPr="00715511">
        <w:rPr>
          <w:sz w:val="28"/>
          <w:szCs w:val="28"/>
        </w:rPr>
        <w:t>5</w:t>
      </w:r>
      <w:r w:rsidR="006A64F6">
        <w:rPr>
          <w:sz w:val="28"/>
          <w:szCs w:val="28"/>
        </w:rPr>
        <w:t xml:space="preserve"> № </w:t>
      </w:r>
      <w:r w:rsidR="00715511" w:rsidRPr="00715511">
        <w:rPr>
          <w:sz w:val="28"/>
          <w:szCs w:val="28"/>
        </w:rPr>
        <w:t>482</w:t>
      </w:r>
      <w:r w:rsidR="006A64F6">
        <w:rPr>
          <w:sz w:val="28"/>
          <w:szCs w:val="28"/>
        </w:rPr>
        <w:t xml:space="preserve"> «О </w:t>
      </w:r>
      <w:r w:rsidR="00C85669" w:rsidRPr="00032839">
        <w:rPr>
          <w:sz w:val="28"/>
          <w:szCs w:val="28"/>
        </w:rPr>
        <w:t>создании</w:t>
      </w:r>
      <w:r w:rsidR="003B37A1">
        <w:rPr>
          <w:sz w:val="28"/>
          <w:szCs w:val="28"/>
        </w:rPr>
        <w:t xml:space="preserve"> </w:t>
      </w:r>
      <w:r w:rsidR="00826184" w:rsidRPr="00032839">
        <w:rPr>
          <w:sz w:val="28"/>
          <w:szCs w:val="28"/>
        </w:rPr>
        <w:t>р</w:t>
      </w:r>
      <w:r w:rsidRPr="00032839">
        <w:rPr>
          <w:sz w:val="28"/>
          <w:szCs w:val="28"/>
        </w:rPr>
        <w:t>абочей групп</w:t>
      </w:r>
      <w:r w:rsidR="00C85669" w:rsidRPr="00032839">
        <w:rPr>
          <w:sz w:val="28"/>
          <w:szCs w:val="28"/>
        </w:rPr>
        <w:t>ы</w:t>
      </w:r>
      <w:r w:rsidR="003B37A1">
        <w:rPr>
          <w:sz w:val="28"/>
          <w:szCs w:val="28"/>
        </w:rPr>
        <w:t xml:space="preserve"> </w:t>
      </w:r>
      <w:r w:rsidR="00AA5459" w:rsidRPr="00032839">
        <w:rPr>
          <w:sz w:val="28"/>
          <w:szCs w:val="28"/>
        </w:rPr>
        <w:t>межведомственной комиссии Том</w:t>
      </w:r>
      <w:r w:rsidR="00715511">
        <w:rPr>
          <w:sz w:val="28"/>
          <w:szCs w:val="28"/>
        </w:rPr>
        <w:t xml:space="preserve">ской области по противодействию формированию просроченной задолженности по заработной плате </w:t>
      </w:r>
      <w:r w:rsidR="00C85669" w:rsidRPr="00032839">
        <w:rPr>
          <w:sz w:val="28"/>
          <w:szCs w:val="28"/>
        </w:rPr>
        <w:t>на территории</w:t>
      </w:r>
      <w:r w:rsidR="006A64F6">
        <w:rPr>
          <w:sz w:val="28"/>
          <w:szCs w:val="28"/>
        </w:rPr>
        <w:t xml:space="preserve"> </w:t>
      </w:r>
      <w:r w:rsidR="00C85669" w:rsidRPr="00032839">
        <w:rPr>
          <w:sz w:val="28"/>
          <w:szCs w:val="28"/>
        </w:rPr>
        <w:t>муниципального образования «Колпашевский район»</w:t>
      </w:r>
    </w:p>
    <w:p w:rsidR="00032839" w:rsidRDefault="00032839" w:rsidP="00EE5541">
      <w:pPr>
        <w:ind w:firstLine="708"/>
        <w:jc w:val="both"/>
        <w:rPr>
          <w:sz w:val="28"/>
          <w:szCs w:val="28"/>
        </w:rPr>
      </w:pPr>
    </w:p>
    <w:p w:rsidR="00C77527" w:rsidRPr="00032839" w:rsidRDefault="00C77527" w:rsidP="00EE5541">
      <w:pPr>
        <w:ind w:firstLine="708"/>
        <w:jc w:val="both"/>
        <w:rPr>
          <w:sz w:val="28"/>
          <w:szCs w:val="28"/>
        </w:rPr>
      </w:pPr>
    </w:p>
    <w:p w:rsidR="00EE5541" w:rsidRPr="00032839" w:rsidRDefault="00EE5541" w:rsidP="00EE5541">
      <w:pPr>
        <w:ind w:firstLine="708"/>
        <w:jc w:val="both"/>
        <w:rPr>
          <w:sz w:val="28"/>
          <w:szCs w:val="28"/>
        </w:rPr>
      </w:pPr>
      <w:r w:rsidRPr="00032839">
        <w:rPr>
          <w:sz w:val="28"/>
          <w:szCs w:val="28"/>
        </w:rPr>
        <w:t xml:space="preserve">В </w:t>
      </w:r>
      <w:r w:rsidR="006A64F6">
        <w:rPr>
          <w:sz w:val="28"/>
          <w:szCs w:val="28"/>
        </w:rPr>
        <w:t>связи с кадровыми изменениями в составе рабочей группы</w:t>
      </w:r>
      <w:r w:rsidR="006A64F6" w:rsidRPr="006A64F6">
        <w:rPr>
          <w:sz w:val="28"/>
          <w:szCs w:val="28"/>
        </w:rPr>
        <w:t xml:space="preserve"> </w:t>
      </w:r>
      <w:r w:rsidR="006A64F6" w:rsidRPr="00032839">
        <w:rPr>
          <w:sz w:val="28"/>
          <w:szCs w:val="28"/>
        </w:rPr>
        <w:t xml:space="preserve">межведомственной комиссии Томской области по противодействию </w:t>
      </w:r>
      <w:r w:rsidR="00715511">
        <w:rPr>
          <w:sz w:val="28"/>
          <w:szCs w:val="28"/>
        </w:rPr>
        <w:t>формированию просроченной задолженности по заработной плате</w:t>
      </w:r>
      <w:r w:rsidR="006A64F6" w:rsidRPr="00032839">
        <w:rPr>
          <w:sz w:val="28"/>
          <w:szCs w:val="28"/>
        </w:rPr>
        <w:t xml:space="preserve"> </w:t>
      </w:r>
      <w:r w:rsidR="00315DBF">
        <w:rPr>
          <w:sz w:val="28"/>
          <w:szCs w:val="28"/>
        </w:rPr>
        <w:t xml:space="preserve">                          </w:t>
      </w:r>
      <w:r w:rsidR="006A64F6" w:rsidRPr="00032839">
        <w:rPr>
          <w:sz w:val="28"/>
          <w:szCs w:val="28"/>
        </w:rPr>
        <w:t>на территории</w:t>
      </w:r>
      <w:r w:rsidR="006A64F6">
        <w:rPr>
          <w:sz w:val="28"/>
          <w:szCs w:val="28"/>
        </w:rPr>
        <w:t xml:space="preserve"> </w:t>
      </w:r>
      <w:r w:rsidR="006A64F6" w:rsidRPr="00032839">
        <w:rPr>
          <w:sz w:val="28"/>
          <w:szCs w:val="28"/>
        </w:rPr>
        <w:t>муниципального образования «Колпашевский район»</w:t>
      </w:r>
    </w:p>
    <w:p w:rsidR="00EE5541" w:rsidRPr="00032839" w:rsidRDefault="00EE5541" w:rsidP="00EE5541">
      <w:pPr>
        <w:ind w:firstLine="708"/>
        <w:jc w:val="both"/>
        <w:rPr>
          <w:sz w:val="28"/>
          <w:szCs w:val="28"/>
        </w:rPr>
      </w:pPr>
      <w:r w:rsidRPr="00032839">
        <w:rPr>
          <w:sz w:val="28"/>
          <w:szCs w:val="28"/>
        </w:rPr>
        <w:t>ПОСТАНОВЛЯЮ:</w:t>
      </w:r>
    </w:p>
    <w:p w:rsidR="00CE7247" w:rsidRPr="00C77527" w:rsidRDefault="00C77527" w:rsidP="00165080">
      <w:pPr>
        <w:keepNext/>
        <w:ind w:firstLine="709"/>
        <w:jc w:val="both"/>
        <w:rPr>
          <w:sz w:val="28"/>
          <w:szCs w:val="28"/>
        </w:rPr>
      </w:pPr>
      <w:bookmarkStart w:id="0" w:name="sub_200"/>
      <w:r>
        <w:rPr>
          <w:sz w:val="28"/>
          <w:szCs w:val="28"/>
        </w:rPr>
        <w:t xml:space="preserve">1. </w:t>
      </w:r>
      <w:r w:rsidR="006A64F6">
        <w:rPr>
          <w:sz w:val="28"/>
          <w:szCs w:val="28"/>
        </w:rPr>
        <w:t>Внести изменение в постановление Администрации Колпашевского района от 2</w:t>
      </w:r>
      <w:r w:rsidR="00715511">
        <w:rPr>
          <w:sz w:val="28"/>
          <w:szCs w:val="28"/>
        </w:rPr>
        <w:t>4</w:t>
      </w:r>
      <w:r w:rsidR="006A64F6">
        <w:rPr>
          <w:sz w:val="28"/>
          <w:szCs w:val="28"/>
        </w:rPr>
        <w:t>.0</w:t>
      </w:r>
      <w:r w:rsidR="00715511">
        <w:rPr>
          <w:sz w:val="28"/>
          <w:szCs w:val="28"/>
        </w:rPr>
        <w:t>6</w:t>
      </w:r>
      <w:r w:rsidR="006A64F6">
        <w:rPr>
          <w:sz w:val="28"/>
          <w:szCs w:val="28"/>
        </w:rPr>
        <w:t>.202</w:t>
      </w:r>
      <w:r w:rsidR="00715511">
        <w:rPr>
          <w:sz w:val="28"/>
          <w:szCs w:val="28"/>
        </w:rPr>
        <w:t>5</w:t>
      </w:r>
      <w:r w:rsidR="006A64F6">
        <w:rPr>
          <w:sz w:val="28"/>
          <w:szCs w:val="28"/>
        </w:rPr>
        <w:t xml:space="preserve"> № </w:t>
      </w:r>
      <w:r w:rsidR="00715511">
        <w:rPr>
          <w:sz w:val="28"/>
          <w:szCs w:val="28"/>
        </w:rPr>
        <w:t>482</w:t>
      </w:r>
      <w:r w:rsidR="006A64F6">
        <w:rPr>
          <w:sz w:val="28"/>
          <w:szCs w:val="28"/>
        </w:rPr>
        <w:t xml:space="preserve"> «О </w:t>
      </w:r>
      <w:r w:rsidR="006A64F6" w:rsidRPr="00032839">
        <w:rPr>
          <w:sz w:val="28"/>
          <w:szCs w:val="28"/>
        </w:rPr>
        <w:t>создании</w:t>
      </w:r>
      <w:r w:rsidR="006A64F6">
        <w:rPr>
          <w:sz w:val="28"/>
          <w:szCs w:val="28"/>
        </w:rPr>
        <w:t xml:space="preserve"> </w:t>
      </w:r>
      <w:r w:rsidR="006A64F6" w:rsidRPr="00032839">
        <w:rPr>
          <w:sz w:val="28"/>
          <w:szCs w:val="28"/>
        </w:rPr>
        <w:t>рабочей группы</w:t>
      </w:r>
      <w:r w:rsidR="006A64F6">
        <w:rPr>
          <w:sz w:val="28"/>
          <w:szCs w:val="28"/>
        </w:rPr>
        <w:t xml:space="preserve"> </w:t>
      </w:r>
      <w:r w:rsidR="006A64F6" w:rsidRPr="00032839">
        <w:rPr>
          <w:sz w:val="28"/>
          <w:szCs w:val="28"/>
        </w:rPr>
        <w:t xml:space="preserve">межведомственной комиссии Томской области по </w:t>
      </w:r>
      <w:r w:rsidR="006A64F6" w:rsidRPr="00B37517">
        <w:rPr>
          <w:sz w:val="28"/>
          <w:szCs w:val="28"/>
        </w:rPr>
        <w:t xml:space="preserve">противодействию </w:t>
      </w:r>
      <w:r w:rsidR="00715511">
        <w:rPr>
          <w:sz w:val="28"/>
          <w:szCs w:val="28"/>
        </w:rPr>
        <w:t xml:space="preserve">формированию просроченной задолженности по заработной плате </w:t>
      </w:r>
      <w:r w:rsidR="006A64F6" w:rsidRPr="00B37517">
        <w:rPr>
          <w:sz w:val="28"/>
          <w:szCs w:val="28"/>
        </w:rPr>
        <w:t>на территории муниципального образовани</w:t>
      </w:r>
      <w:r w:rsidR="006A64F6" w:rsidRPr="00C77527">
        <w:rPr>
          <w:sz w:val="28"/>
          <w:szCs w:val="28"/>
        </w:rPr>
        <w:t>я «Колпашевский район»</w:t>
      </w:r>
      <w:r>
        <w:rPr>
          <w:sz w:val="28"/>
          <w:szCs w:val="28"/>
        </w:rPr>
        <w:t xml:space="preserve"> </w:t>
      </w:r>
      <w:r w:rsidR="00CE7247" w:rsidRPr="00C77527">
        <w:rPr>
          <w:sz w:val="28"/>
          <w:szCs w:val="28"/>
        </w:rPr>
        <w:t>изложив</w:t>
      </w:r>
      <w:r w:rsidR="00165080" w:rsidRPr="00C77527">
        <w:rPr>
          <w:sz w:val="28"/>
          <w:szCs w:val="28"/>
        </w:rPr>
        <w:t xml:space="preserve"> </w:t>
      </w:r>
      <w:r w:rsidR="00CE7247" w:rsidRPr="00C77527">
        <w:rPr>
          <w:sz w:val="28"/>
          <w:szCs w:val="28"/>
        </w:rPr>
        <w:t>приложение № 1 в следующей редакции:</w:t>
      </w:r>
    </w:p>
    <w:p w:rsidR="004415C9" w:rsidRPr="00B37517" w:rsidRDefault="00CE7247" w:rsidP="00CE7247">
      <w:pPr>
        <w:keepNext/>
        <w:ind w:firstLine="709"/>
        <w:jc w:val="right"/>
        <w:rPr>
          <w:sz w:val="28"/>
          <w:szCs w:val="28"/>
        </w:rPr>
      </w:pPr>
      <w:r w:rsidRPr="00B37517">
        <w:rPr>
          <w:sz w:val="28"/>
          <w:szCs w:val="28"/>
        </w:rPr>
        <w:t>«</w:t>
      </w:r>
      <w:r w:rsidR="006D6AD7" w:rsidRPr="00B37517">
        <w:rPr>
          <w:sz w:val="28"/>
          <w:szCs w:val="28"/>
        </w:rPr>
        <w:t>Приложение № 1</w:t>
      </w:r>
    </w:p>
    <w:p w:rsidR="006D6AD7" w:rsidRPr="00B37517" w:rsidRDefault="006D6AD7" w:rsidP="006D6AD7">
      <w:pPr>
        <w:jc w:val="right"/>
        <w:rPr>
          <w:sz w:val="28"/>
          <w:szCs w:val="28"/>
        </w:rPr>
      </w:pPr>
      <w:r w:rsidRPr="00B37517">
        <w:rPr>
          <w:sz w:val="28"/>
          <w:szCs w:val="28"/>
        </w:rPr>
        <w:t>УТВЕРЖДЕНО</w:t>
      </w:r>
    </w:p>
    <w:p w:rsidR="00723A4B" w:rsidRPr="00B37517" w:rsidRDefault="003C1F16" w:rsidP="00723A4B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6D6AD7" w:rsidRPr="00B37517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723A4B" w:rsidRPr="00B37517">
        <w:rPr>
          <w:sz w:val="28"/>
          <w:szCs w:val="28"/>
        </w:rPr>
        <w:t>Администрации</w:t>
      </w:r>
    </w:p>
    <w:p w:rsidR="00723A4B" w:rsidRPr="00B37517" w:rsidRDefault="00723A4B" w:rsidP="00723A4B">
      <w:pPr>
        <w:jc w:val="right"/>
        <w:rPr>
          <w:sz w:val="28"/>
          <w:szCs w:val="28"/>
        </w:rPr>
      </w:pPr>
      <w:r w:rsidRPr="00B37517">
        <w:rPr>
          <w:sz w:val="28"/>
          <w:szCs w:val="28"/>
        </w:rPr>
        <w:t>Колпашевского района</w:t>
      </w:r>
    </w:p>
    <w:p w:rsidR="006D6AD7" w:rsidRPr="00B37517" w:rsidRDefault="00723A4B" w:rsidP="006D6AD7">
      <w:pPr>
        <w:jc w:val="right"/>
        <w:rPr>
          <w:sz w:val="28"/>
          <w:szCs w:val="28"/>
        </w:rPr>
      </w:pPr>
      <w:r w:rsidRPr="00B37517">
        <w:rPr>
          <w:sz w:val="28"/>
          <w:szCs w:val="28"/>
        </w:rPr>
        <w:t xml:space="preserve">от </w:t>
      </w:r>
      <w:r w:rsidR="00032839" w:rsidRPr="00B37517">
        <w:rPr>
          <w:sz w:val="28"/>
          <w:szCs w:val="28"/>
        </w:rPr>
        <w:t>2</w:t>
      </w:r>
      <w:r w:rsidR="00715511">
        <w:rPr>
          <w:sz w:val="28"/>
          <w:szCs w:val="28"/>
        </w:rPr>
        <w:t>4</w:t>
      </w:r>
      <w:r w:rsidRPr="00B37517">
        <w:rPr>
          <w:sz w:val="28"/>
          <w:szCs w:val="28"/>
        </w:rPr>
        <w:t>.0</w:t>
      </w:r>
      <w:r w:rsidR="00715511">
        <w:rPr>
          <w:sz w:val="28"/>
          <w:szCs w:val="28"/>
        </w:rPr>
        <w:t>6</w:t>
      </w:r>
      <w:r w:rsidRPr="00B37517">
        <w:rPr>
          <w:sz w:val="28"/>
          <w:szCs w:val="28"/>
        </w:rPr>
        <w:t>.202</w:t>
      </w:r>
      <w:r w:rsidR="00715511">
        <w:rPr>
          <w:sz w:val="28"/>
          <w:szCs w:val="28"/>
        </w:rPr>
        <w:t>5</w:t>
      </w:r>
      <w:r w:rsidRPr="00B37517">
        <w:rPr>
          <w:sz w:val="28"/>
          <w:szCs w:val="28"/>
        </w:rPr>
        <w:t xml:space="preserve"> № </w:t>
      </w:r>
      <w:r w:rsidR="00715511">
        <w:rPr>
          <w:sz w:val="28"/>
          <w:szCs w:val="28"/>
        </w:rPr>
        <w:t>482</w:t>
      </w:r>
    </w:p>
    <w:p w:rsidR="00E306F1" w:rsidRPr="00B37517" w:rsidRDefault="00E306F1" w:rsidP="006D6AD7">
      <w:pPr>
        <w:jc w:val="right"/>
        <w:rPr>
          <w:sz w:val="28"/>
          <w:szCs w:val="28"/>
        </w:rPr>
      </w:pPr>
    </w:p>
    <w:p w:rsidR="00E306F1" w:rsidRPr="00B37517" w:rsidRDefault="006D6AD7" w:rsidP="006D6AD7">
      <w:pPr>
        <w:jc w:val="center"/>
        <w:rPr>
          <w:sz w:val="28"/>
          <w:szCs w:val="28"/>
        </w:rPr>
      </w:pPr>
      <w:r w:rsidRPr="00B37517">
        <w:rPr>
          <w:sz w:val="28"/>
          <w:szCs w:val="28"/>
        </w:rPr>
        <w:t xml:space="preserve">Состав </w:t>
      </w:r>
      <w:r w:rsidR="00826184" w:rsidRPr="00B37517">
        <w:rPr>
          <w:sz w:val="28"/>
          <w:szCs w:val="28"/>
        </w:rPr>
        <w:t>р</w:t>
      </w:r>
      <w:r w:rsidRPr="00B37517">
        <w:rPr>
          <w:sz w:val="28"/>
          <w:szCs w:val="28"/>
        </w:rPr>
        <w:t>абочей группы межведомственной комиссии Томской области</w:t>
      </w:r>
    </w:p>
    <w:p w:rsidR="00C77527" w:rsidRDefault="006D6AD7" w:rsidP="006D6AD7">
      <w:pPr>
        <w:jc w:val="center"/>
        <w:rPr>
          <w:sz w:val="28"/>
        </w:rPr>
      </w:pPr>
      <w:r w:rsidRPr="00B37517">
        <w:rPr>
          <w:sz w:val="28"/>
          <w:szCs w:val="28"/>
        </w:rPr>
        <w:t xml:space="preserve"> по противодействию </w:t>
      </w:r>
      <w:r w:rsidR="00715511">
        <w:rPr>
          <w:sz w:val="28"/>
          <w:szCs w:val="28"/>
        </w:rPr>
        <w:t xml:space="preserve">формированию просроченной задолженности по заработной плате </w:t>
      </w:r>
      <w:r w:rsidR="00C85669" w:rsidRPr="00B37517">
        <w:rPr>
          <w:sz w:val="28"/>
        </w:rPr>
        <w:t>на территории муниципального образования «Колпашевский район»</w:t>
      </w:r>
    </w:p>
    <w:p w:rsidR="00315DBF" w:rsidRPr="00315DBF" w:rsidRDefault="00315DBF" w:rsidP="006D6AD7">
      <w:pPr>
        <w:jc w:val="center"/>
        <w:rPr>
          <w:b/>
          <w:sz w:val="22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663"/>
      </w:tblGrid>
      <w:tr w:rsidR="00032839" w:rsidRPr="00B37517" w:rsidTr="002A3649">
        <w:tc>
          <w:tcPr>
            <w:tcW w:w="2835" w:type="dxa"/>
          </w:tcPr>
          <w:p w:rsidR="006D6AD7" w:rsidRPr="00C77527" w:rsidRDefault="006D6AD7" w:rsidP="002A3649">
            <w:pPr>
              <w:ind w:left="34" w:right="-108"/>
              <w:jc w:val="center"/>
            </w:pPr>
            <w:r w:rsidRPr="00C77527">
              <w:t>Фамилия, имя отчество (при наличии)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6D6AD7" w:rsidRPr="00C77527" w:rsidRDefault="006D6AD7" w:rsidP="002A3649">
            <w:pPr>
              <w:pStyle w:val="ab"/>
              <w:ind w:left="0"/>
              <w:jc w:val="center"/>
            </w:pPr>
            <w:r w:rsidRPr="00C77527">
              <w:t>Должность</w:t>
            </w:r>
          </w:p>
        </w:tc>
      </w:tr>
      <w:tr w:rsidR="00032839" w:rsidRPr="00B37517" w:rsidTr="002A3649">
        <w:tc>
          <w:tcPr>
            <w:tcW w:w="2835" w:type="dxa"/>
          </w:tcPr>
          <w:p w:rsidR="006D6AD7" w:rsidRPr="00C77527" w:rsidRDefault="006D6AD7" w:rsidP="002A3649">
            <w:pPr>
              <w:ind w:left="34" w:right="-108"/>
            </w:pPr>
            <w:r w:rsidRPr="00C77527">
              <w:t xml:space="preserve">Агеев Антон Борисович 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6D6AD7" w:rsidRPr="00C77527" w:rsidRDefault="006D6AD7" w:rsidP="002A3649">
            <w:pPr>
              <w:pStyle w:val="ab"/>
              <w:ind w:left="0"/>
              <w:jc w:val="both"/>
            </w:pPr>
            <w:r w:rsidRPr="00C77527">
              <w:t>Глава Колпашевского района, председатель Рабочей группы</w:t>
            </w:r>
          </w:p>
        </w:tc>
      </w:tr>
      <w:tr w:rsidR="004B6AED" w:rsidRPr="00B37517" w:rsidTr="002A3649">
        <w:tc>
          <w:tcPr>
            <w:tcW w:w="2835" w:type="dxa"/>
          </w:tcPr>
          <w:p w:rsidR="004B6AED" w:rsidRPr="00C77527" w:rsidRDefault="004B6AED" w:rsidP="00374AEE">
            <w:pPr>
              <w:pStyle w:val="ab"/>
              <w:ind w:left="34"/>
            </w:pPr>
            <w:r w:rsidRPr="00C77527">
              <w:t>Гришаев Дмитрий Викторович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4B6AED" w:rsidRPr="00C77527" w:rsidRDefault="004B6AED" w:rsidP="002A3649">
            <w:pPr>
              <w:pStyle w:val="ab"/>
              <w:ind w:left="0"/>
              <w:jc w:val="both"/>
            </w:pPr>
            <w:r w:rsidRPr="00C77527">
              <w:t>Заместитель Главы Колпашевского района по управлению делами, заместитель председателя Рабочей группы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374AEE">
            <w:pPr>
              <w:pStyle w:val="ab"/>
              <w:ind w:left="34"/>
            </w:pPr>
            <w:proofErr w:type="spellStart"/>
            <w:r w:rsidRPr="00715511">
              <w:t>Иглакова</w:t>
            </w:r>
            <w:proofErr w:type="spellEnd"/>
            <w:r w:rsidRPr="00715511">
              <w:t xml:space="preserve"> Татьяна Константиновна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2A3649">
            <w:pPr>
              <w:pStyle w:val="ab"/>
              <w:ind w:left="0"/>
              <w:jc w:val="both"/>
            </w:pPr>
            <w:r w:rsidRPr="00715511">
              <w:t>Главный специалист по бюджетному учету и отчетности Управления финансов и экономической политики Администрации Колпашевского района (далее – УФЭП), секретарь Рабочей группы</w:t>
            </w:r>
          </w:p>
        </w:tc>
      </w:tr>
      <w:tr w:rsidR="004B6AED" w:rsidRPr="00B37517" w:rsidTr="002A3649">
        <w:tc>
          <w:tcPr>
            <w:tcW w:w="2835" w:type="dxa"/>
          </w:tcPr>
          <w:p w:rsidR="004B6AED" w:rsidRPr="00C77527" w:rsidRDefault="00A57232" w:rsidP="002A3649">
            <w:pPr>
              <w:pStyle w:val="ab"/>
              <w:ind w:left="34"/>
            </w:pPr>
            <w:proofErr w:type="spellStart"/>
            <w:r w:rsidRPr="00C77527">
              <w:t>Ижучкина</w:t>
            </w:r>
            <w:proofErr w:type="spellEnd"/>
            <w:r w:rsidRPr="00C77527">
              <w:t xml:space="preserve"> Марина Николаевна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4B6AED" w:rsidRPr="00C77527" w:rsidRDefault="004B6AED" w:rsidP="00715511">
            <w:pPr>
              <w:pStyle w:val="ab"/>
              <w:ind w:left="0"/>
              <w:jc w:val="both"/>
            </w:pPr>
            <w:r w:rsidRPr="00C77527">
              <w:t xml:space="preserve">Начальник Управления финансов и экономической политики Администрации Колпашевского района </w:t>
            </w:r>
          </w:p>
        </w:tc>
      </w:tr>
      <w:tr w:rsidR="00715511" w:rsidRPr="00B37517" w:rsidTr="002A3649">
        <w:tc>
          <w:tcPr>
            <w:tcW w:w="2835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t>Петров Сергей Викторович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t>Глава Колпашевского городского поселения (по согласованию)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t>Комарова Наталья Викторовна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t>Начальник отдела бюджетного учета и отчетности – главный бухгалтер УФЭП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t>Вострякова Евгения Сергеевна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t>Начальник отдела предпринимательства и агропромышленного комплекса Администрации Колпашевского района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t>Кияница Наталья Григорьевна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t>Начальник отдела муниципального хозяйства Администрации Колпашевского района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t>Чертищева Ксения Викторовна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t>Начальник правового отдела Администрации Колпашевского района</w:t>
            </w:r>
          </w:p>
        </w:tc>
      </w:tr>
      <w:tr w:rsidR="00715511" w:rsidRPr="00B37517" w:rsidTr="002A3649">
        <w:tc>
          <w:tcPr>
            <w:tcW w:w="2835" w:type="dxa"/>
          </w:tcPr>
          <w:p w:rsidR="00715511" w:rsidRPr="00715511" w:rsidRDefault="00715511" w:rsidP="0099254C">
            <w:pPr>
              <w:pStyle w:val="ab"/>
              <w:ind w:left="34"/>
            </w:pPr>
            <w:r w:rsidRPr="00715511">
              <w:rPr>
                <w:spacing w:val="-7"/>
              </w:rPr>
              <w:t>Прокопьева Светлана Анатольевна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715511" w:rsidRPr="00715511" w:rsidRDefault="00715511" w:rsidP="0099254C">
            <w:pPr>
              <w:pStyle w:val="ab"/>
              <w:ind w:left="0"/>
              <w:jc w:val="both"/>
            </w:pPr>
            <w:r w:rsidRPr="00715511">
              <w:rPr>
                <w:spacing w:val="-7"/>
              </w:rPr>
              <w:t xml:space="preserve">Начальник отдела персонифицированного учёта и обработки информации № 3 Управления персонифицированного учета Отделения Фонда пенсионного и социального страхования РФ по Томской области» </w:t>
            </w:r>
            <w:r w:rsidRPr="00715511">
              <w:t>(по согласованию)</w:t>
            </w:r>
          </w:p>
        </w:tc>
      </w:tr>
    </w:tbl>
    <w:bookmarkEnd w:id="0"/>
    <w:p w:rsidR="00AE20F8" w:rsidRPr="00B37517" w:rsidRDefault="00CE7247" w:rsidP="00CE7247">
      <w:pPr>
        <w:spacing w:line="180" w:lineRule="atLeast"/>
        <w:jc w:val="right"/>
        <w:rPr>
          <w:sz w:val="28"/>
          <w:szCs w:val="28"/>
        </w:rPr>
      </w:pPr>
      <w:r w:rsidRPr="00B37517">
        <w:rPr>
          <w:sz w:val="28"/>
        </w:rPr>
        <w:t>».</w:t>
      </w:r>
    </w:p>
    <w:p w:rsidR="00CE7247" w:rsidRPr="00B37517" w:rsidRDefault="00CE7247" w:rsidP="00CE7247">
      <w:pPr>
        <w:ind w:firstLine="709"/>
        <w:jc w:val="both"/>
        <w:rPr>
          <w:spacing w:val="-7"/>
          <w:sz w:val="28"/>
          <w:szCs w:val="28"/>
        </w:rPr>
      </w:pPr>
      <w:r w:rsidRPr="00B37517">
        <w:rPr>
          <w:spacing w:val="-7"/>
          <w:sz w:val="28"/>
          <w:szCs w:val="28"/>
        </w:rPr>
        <w:t>2. Опубликовать настоящее постановление в Ведомостях органов местного самоуправления Колпашевского района и разместить на официальном сайте органов местного самоуправления муниципального образования «Колпашевский район».</w:t>
      </w:r>
    </w:p>
    <w:p w:rsidR="00CE7247" w:rsidRPr="00B37517" w:rsidRDefault="00CE7247" w:rsidP="00CE7247">
      <w:pPr>
        <w:ind w:firstLine="709"/>
        <w:jc w:val="both"/>
        <w:rPr>
          <w:sz w:val="28"/>
          <w:szCs w:val="28"/>
        </w:rPr>
      </w:pPr>
      <w:r w:rsidRPr="00B37517">
        <w:rPr>
          <w:spacing w:val="-7"/>
          <w:sz w:val="28"/>
          <w:szCs w:val="28"/>
        </w:rPr>
        <w:t>3. </w:t>
      </w:r>
      <w:r w:rsidRPr="00B37517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B37517">
        <w:rPr>
          <w:sz w:val="28"/>
          <w:szCs w:val="28"/>
        </w:rPr>
        <w:t>с даты</w:t>
      </w:r>
      <w:proofErr w:type="gramEnd"/>
      <w:r w:rsidRPr="00B37517">
        <w:rPr>
          <w:sz w:val="28"/>
          <w:szCs w:val="28"/>
        </w:rPr>
        <w:t xml:space="preserve"> его подписания</w:t>
      </w:r>
      <w:r w:rsidR="00101A00" w:rsidRPr="00B37517">
        <w:rPr>
          <w:sz w:val="28"/>
          <w:szCs w:val="28"/>
        </w:rPr>
        <w:t>.</w:t>
      </w:r>
      <w:r w:rsidRPr="00B37517">
        <w:rPr>
          <w:sz w:val="28"/>
          <w:szCs w:val="28"/>
        </w:rPr>
        <w:t xml:space="preserve"> </w:t>
      </w:r>
    </w:p>
    <w:p w:rsidR="00CE7247" w:rsidRDefault="00CE7247" w:rsidP="00CE7247">
      <w:pPr>
        <w:pStyle w:val="af"/>
        <w:jc w:val="both"/>
        <w:rPr>
          <w:b w:val="0"/>
          <w:bCs/>
          <w:sz w:val="28"/>
          <w:szCs w:val="28"/>
        </w:rPr>
      </w:pPr>
    </w:p>
    <w:p w:rsidR="00C77527" w:rsidRPr="00B37517" w:rsidRDefault="00C77527" w:rsidP="00CE7247">
      <w:pPr>
        <w:pStyle w:val="af"/>
        <w:jc w:val="both"/>
        <w:rPr>
          <w:b w:val="0"/>
          <w:bCs/>
          <w:sz w:val="28"/>
          <w:szCs w:val="28"/>
        </w:rPr>
      </w:pPr>
    </w:p>
    <w:p w:rsidR="00C77527" w:rsidRDefault="00C77527" w:rsidP="00C77527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715511">
        <w:rPr>
          <w:sz w:val="28"/>
          <w:szCs w:val="28"/>
        </w:rPr>
        <w:t>а района</w:t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</w:r>
      <w:r w:rsidR="00715511">
        <w:rPr>
          <w:sz w:val="28"/>
          <w:szCs w:val="28"/>
        </w:rPr>
        <w:tab/>
        <w:t xml:space="preserve">     </w:t>
      </w:r>
      <w:proofErr w:type="spellStart"/>
      <w:r w:rsidR="00715511">
        <w:rPr>
          <w:sz w:val="28"/>
          <w:szCs w:val="28"/>
        </w:rPr>
        <w:t>А</w:t>
      </w:r>
      <w:r w:rsidRPr="00946D1B">
        <w:rPr>
          <w:sz w:val="28"/>
          <w:szCs w:val="28"/>
        </w:rPr>
        <w:t>.</w:t>
      </w:r>
      <w:r w:rsidR="00715511">
        <w:rPr>
          <w:sz w:val="28"/>
          <w:szCs w:val="28"/>
        </w:rPr>
        <w:t>Б</w:t>
      </w:r>
      <w:r w:rsidRPr="00946D1B">
        <w:rPr>
          <w:sz w:val="28"/>
          <w:szCs w:val="28"/>
        </w:rPr>
        <w:t>.</w:t>
      </w:r>
      <w:r w:rsidR="00715511">
        <w:rPr>
          <w:sz w:val="28"/>
          <w:szCs w:val="28"/>
        </w:rPr>
        <w:t>Агеев</w:t>
      </w:r>
      <w:proofErr w:type="spellEnd"/>
    </w:p>
    <w:p w:rsidR="00CE7247" w:rsidRPr="00B37517" w:rsidRDefault="00CE7247" w:rsidP="00CE7247">
      <w:pPr>
        <w:pStyle w:val="af"/>
        <w:jc w:val="both"/>
        <w:rPr>
          <w:b w:val="0"/>
          <w:bCs/>
          <w:sz w:val="26"/>
          <w:szCs w:val="26"/>
        </w:rPr>
      </w:pPr>
    </w:p>
    <w:p w:rsidR="002A5CAB" w:rsidRPr="00464A63" w:rsidRDefault="002A5CAB" w:rsidP="002A5CAB">
      <w:pPr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М.Н.Ижучкина</w:t>
      </w:r>
      <w:proofErr w:type="spellEnd"/>
    </w:p>
    <w:p w:rsidR="00AE20F8" w:rsidRPr="00B37517" w:rsidRDefault="002A5CAB" w:rsidP="002A5CAB">
      <w:pPr>
        <w:jc w:val="both"/>
        <w:rPr>
          <w:sz w:val="28"/>
          <w:szCs w:val="28"/>
        </w:rPr>
      </w:pPr>
      <w:r w:rsidRPr="00464A63">
        <w:rPr>
          <w:color w:val="000000"/>
          <w:sz w:val="22"/>
          <w:szCs w:val="22"/>
        </w:rPr>
        <w:t>5 17 53</w:t>
      </w:r>
    </w:p>
    <w:sectPr w:rsidR="00AE20F8" w:rsidRPr="00B37517" w:rsidSect="00315DBF">
      <w:headerReference w:type="default" r:id="rId9"/>
      <w:headerReference w:type="first" r:id="rId10"/>
      <w:pgSz w:w="11906" w:h="16838"/>
      <w:pgMar w:top="1134" w:right="851" w:bottom="1134" w:left="1701" w:header="113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87" w:rsidRDefault="001B0D87" w:rsidP="00786787">
      <w:r>
        <w:separator/>
      </w:r>
    </w:p>
  </w:endnote>
  <w:endnote w:type="continuationSeparator" w:id="0">
    <w:p w:rsidR="001B0D87" w:rsidRDefault="001B0D87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87" w:rsidRDefault="001B0D87" w:rsidP="00786787">
      <w:r>
        <w:separator/>
      </w:r>
    </w:p>
  </w:footnote>
  <w:footnote w:type="continuationSeparator" w:id="0">
    <w:p w:rsidR="001B0D87" w:rsidRDefault="001B0D87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5888"/>
      <w:docPartObj>
        <w:docPartGallery w:val="Page Numbers (Top of Page)"/>
        <w:docPartUnique/>
      </w:docPartObj>
    </w:sdtPr>
    <w:sdtEndPr/>
    <w:sdtContent>
      <w:p w:rsidR="00997402" w:rsidRDefault="00D07D11">
        <w:pPr>
          <w:pStyle w:val="a5"/>
          <w:jc w:val="center"/>
        </w:pPr>
        <w:r>
          <w:fldChar w:fldCharType="begin"/>
        </w:r>
        <w:r w:rsidR="009476F7">
          <w:instrText xml:space="preserve"> PAGE   \* MERGEFORMAT </w:instrText>
        </w:r>
        <w:r>
          <w:fldChar w:fldCharType="separate"/>
        </w:r>
        <w:r w:rsidR="00315D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402" w:rsidRDefault="00997402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997402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997402" w:rsidRDefault="00997402" w:rsidP="00BD5927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997402" w:rsidRDefault="00997402" w:rsidP="00BD5927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5CA363C1" wp14:editId="0336BD1B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1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997402" w:rsidRPr="00B86040" w:rsidRDefault="00997402" w:rsidP="00BD5927">
          <w:pPr>
            <w:spacing w:after="240"/>
            <w:jc w:val="center"/>
            <w:rPr>
              <w:b/>
            </w:rPr>
          </w:pPr>
        </w:p>
      </w:tc>
    </w:tr>
    <w:tr w:rsidR="00997402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97402" w:rsidRDefault="00997402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997402" w:rsidRPr="009B52BD" w:rsidRDefault="00997402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КОЛПАШЕВСКОГО РАЙОНА ТОМСКОЙ ОБЛАСТИ</w:t>
          </w:r>
        </w:p>
        <w:p w:rsidR="00997402" w:rsidRPr="00786787" w:rsidRDefault="00997402" w:rsidP="00C77527">
          <w:pPr>
            <w:tabs>
              <w:tab w:val="left" w:pos="480"/>
            </w:tabs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997402" w:rsidRPr="00315DBF" w:rsidRDefault="00997402">
    <w:pPr>
      <w:pStyle w:val="a5"/>
      <w:rPr>
        <w:sz w:val="22"/>
      </w:rPr>
    </w:pPr>
  </w:p>
  <w:p w:rsidR="00C77527" w:rsidRPr="00315DBF" w:rsidRDefault="00C77527">
    <w:pPr>
      <w:pStyle w:val="a5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45B"/>
    <w:multiLevelType w:val="multilevel"/>
    <w:tmpl w:val="710AF666"/>
    <w:lvl w:ilvl="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4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21657DF"/>
    <w:multiLevelType w:val="hybridMultilevel"/>
    <w:tmpl w:val="BB9038D2"/>
    <w:lvl w:ilvl="0" w:tplc="DCE84BD0">
      <w:start w:val="15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">
    <w:nsid w:val="298A50B5"/>
    <w:multiLevelType w:val="hybridMultilevel"/>
    <w:tmpl w:val="ED28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AC43B9"/>
    <w:multiLevelType w:val="hybridMultilevel"/>
    <w:tmpl w:val="91CA8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80704F0"/>
    <w:multiLevelType w:val="hybridMultilevel"/>
    <w:tmpl w:val="4718B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E07FC"/>
    <w:multiLevelType w:val="hybridMultilevel"/>
    <w:tmpl w:val="0DE8DE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670453B3"/>
    <w:multiLevelType w:val="multilevel"/>
    <w:tmpl w:val="710AF666"/>
    <w:lvl w:ilvl="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4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6C07281B"/>
    <w:multiLevelType w:val="hybridMultilevel"/>
    <w:tmpl w:val="7CBA7C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6F333CF8"/>
    <w:multiLevelType w:val="hybridMultilevel"/>
    <w:tmpl w:val="5A700E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6FE15861"/>
    <w:multiLevelType w:val="hybridMultilevel"/>
    <w:tmpl w:val="95B6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F1052"/>
    <w:multiLevelType w:val="multilevel"/>
    <w:tmpl w:val="B4826C8E"/>
    <w:lvl w:ilvl="0">
      <w:start w:val="4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тищева Ксения Викторовна">
    <w15:presenceInfo w15:providerId="AD" w15:userId="S-1-5-21-1480165869-1802940466-3545354349-1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787"/>
    <w:rsid w:val="0000618C"/>
    <w:rsid w:val="00021242"/>
    <w:rsid w:val="000319F0"/>
    <w:rsid w:val="00032839"/>
    <w:rsid w:val="00034F61"/>
    <w:rsid w:val="00044F60"/>
    <w:rsid w:val="00045C52"/>
    <w:rsid w:val="00051783"/>
    <w:rsid w:val="00057DFA"/>
    <w:rsid w:val="00060861"/>
    <w:rsid w:val="0007048F"/>
    <w:rsid w:val="00077601"/>
    <w:rsid w:val="000B106A"/>
    <w:rsid w:val="000B136F"/>
    <w:rsid w:val="000C14F0"/>
    <w:rsid w:val="000C6203"/>
    <w:rsid w:val="000E5FE5"/>
    <w:rsid w:val="000F2C13"/>
    <w:rsid w:val="000F3C72"/>
    <w:rsid w:val="00101A00"/>
    <w:rsid w:val="0011135A"/>
    <w:rsid w:val="00115115"/>
    <w:rsid w:val="001243E2"/>
    <w:rsid w:val="001345DC"/>
    <w:rsid w:val="00135792"/>
    <w:rsid w:val="00137C57"/>
    <w:rsid w:val="00144640"/>
    <w:rsid w:val="00145BB9"/>
    <w:rsid w:val="00145E8C"/>
    <w:rsid w:val="001535E8"/>
    <w:rsid w:val="00165080"/>
    <w:rsid w:val="00181187"/>
    <w:rsid w:val="001A4F73"/>
    <w:rsid w:val="001A500F"/>
    <w:rsid w:val="001B0D87"/>
    <w:rsid w:val="001D08E3"/>
    <w:rsid w:val="001D3B2F"/>
    <w:rsid w:val="001E01F9"/>
    <w:rsid w:val="001E44E9"/>
    <w:rsid w:val="001E5FD9"/>
    <w:rsid w:val="001F1A56"/>
    <w:rsid w:val="001F7C89"/>
    <w:rsid w:val="0020481A"/>
    <w:rsid w:val="00205850"/>
    <w:rsid w:val="00211700"/>
    <w:rsid w:val="00221F8F"/>
    <w:rsid w:val="00222F51"/>
    <w:rsid w:val="00223B91"/>
    <w:rsid w:val="00230CA2"/>
    <w:rsid w:val="00231882"/>
    <w:rsid w:val="002379E4"/>
    <w:rsid w:val="00240D5C"/>
    <w:rsid w:val="002664E4"/>
    <w:rsid w:val="0027172E"/>
    <w:rsid w:val="0027540F"/>
    <w:rsid w:val="00275833"/>
    <w:rsid w:val="00275973"/>
    <w:rsid w:val="00280F32"/>
    <w:rsid w:val="00283ED3"/>
    <w:rsid w:val="002910D4"/>
    <w:rsid w:val="00294158"/>
    <w:rsid w:val="0029545D"/>
    <w:rsid w:val="002A3649"/>
    <w:rsid w:val="002A5CAB"/>
    <w:rsid w:val="002E4679"/>
    <w:rsid w:val="002E4B07"/>
    <w:rsid w:val="002E6552"/>
    <w:rsid w:val="002F24A3"/>
    <w:rsid w:val="003073CD"/>
    <w:rsid w:val="00311C6A"/>
    <w:rsid w:val="00315DBF"/>
    <w:rsid w:val="00325248"/>
    <w:rsid w:val="00325727"/>
    <w:rsid w:val="00325FCD"/>
    <w:rsid w:val="00335ED0"/>
    <w:rsid w:val="003421F5"/>
    <w:rsid w:val="003438AB"/>
    <w:rsid w:val="00357201"/>
    <w:rsid w:val="00364F9F"/>
    <w:rsid w:val="00374AEE"/>
    <w:rsid w:val="00374E8D"/>
    <w:rsid w:val="003A2E84"/>
    <w:rsid w:val="003A2F80"/>
    <w:rsid w:val="003B37A1"/>
    <w:rsid w:val="003B6668"/>
    <w:rsid w:val="003C1F16"/>
    <w:rsid w:val="003C5E63"/>
    <w:rsid w:val="003C7BC9"/>
    <w:rsid w:val="00404233"/>
    <w:rsid w:val="00406CA5"/>
    <w:rsid w:val="00407BC1"/>
    <w:rsid w:val="0041209D"/>
    <w:rsid w:val="00412657"/>
    <w:rsid w:val="0042681B"/>
    <w:rsid w:val="00434BF6"/>
    <w:rsid w:val="004415C9"/>
    <w:rsid w:val="00444D06"/>
    <w:rsid w:val="0044678D"/>
    <w:rsid w:val="00460114"/>
    <w:rsid w:val="00461901"/>
    <w:rsid w:val="00462751"/>
    <w:rsid w:val="00466782"/>
    <w:rsid w:val="00471EB2"/>
    <w:rsid w:val="0048032E"/>
    <w:rsid w:val="00483C71"/>
    <w:rsid w:val="004903B1"/>
    <w:rsid w:val="00493751"/>
    <w:rsid w:val="00497FC9"/>
    <w:rsid w:val="004A002B"/>
    <w:rsid w:val="004A19BE"/>
    <w:rsid w:val="004A1F48"/>
    <w:rsid w:val="004B3E66"/>
    <w:rsid w:val="004B6AED"/>
    <w:rsid w:val="004C6EB6"/>
    <w:rsid w:val="004D125F"/>
    <w:rsid w:val="004D1965"/>
    <w:rsid w:val="004E04F5"/>
    <w:rsid w:val="004E2BA3"/>
    <w:rsid w:val="004E3B02"/>
    <w:rsid w:val="005001C6"/>
    <w:rsid w:val="005141EC"/>
    <w:rsid w:val="0051636C"/>
    <w:rsid w:val="00520F3B"/>
    <w:rsid w:val="00545D41"/>
    <w:rsid w:val="005614E0"/>
    <w:rsid w:val="005624AB"/>
    <w:rsid w:val="005830DE"/>
    <w:rsid w:val="00590BD7"/>
    <w:rsid w:val="0059258B"/>
    <w:rsid w:val="00595025"/>
    <w:rsid w:val="005A6F32"/>
    <w:rsid w:val="005A705B"/>
    <w:rsid w:val="005B2DAE"/>
    <w:rsid w:val="005D0CFC"/>
    <w:rsid w:val="005E456F"/>
    <w:rsid w:val="00604738"/>
    <w:rsid w:val="00607343"/>
    <w:rsid w:val="00627C74"/>
    <w:rsid w:val="00631E06"/>
    <w:rsid w:val="00644D15"/>
    <w:rsid w:val="00653F00"/>
    <w:rsid w:val="00661F98"/>
    <w:rsid w:val="00670E25"/>
    <w:rsid w:val="006A64F6"/>
    <w:rsid w:val="006B50E3"/>
    <w:rsid w:val="006C6E85"/>
    <w:rsid w:val="006D6AD7"/>
    <w:rsid w:val="006E0BAC"/>
    <w:rsid w:val="006E1170"/>
    <w:rsid w:val="006E313C"/>
    <w:rsid w:val="006E70F4"/>
    <w:rsid w:val="006F2998"/>
    <w:rsid w:val="00700143"/>
    <w:rsid w:val="007023D2"/>
    <w:rsid w:val="0070340F"/>
    <w:rsid w:val="007064D5"/>
    <w:rsid w:val="00711313"/>
    <w:rsid w:val="00715511"/>
    <w:rsid w:val="007166DA"/>
    <w:rsid w:val="0072012B"/>
    <w:rsid w:val="00723A4B"/>
    <w:rsid w:val="00733FDE"/>
    <w:rsid w:val="00743AC0"/>
    <w:rsid w:val="00744402"/>
    <w:rsid w:val="007453EF"/>
    <w:rsid w:val="007476B3"/>
    <w:rsid w:val="00752DCB"/>
    <w:rsid w:val="00764A37"/>
    <w:rsid w:val="00786787"/>
    <w:rsid w:val="007B0115"/>
    <w:rsid w:val="007B424A"/>
    <w:rsid w:val="007B6411"/>
    <w:rsid w:val="007B67A4"/>
    <w:rsid w:val="007B79E3"/>
    <w:rsid w:val="007D4837"/>
    <w:rsid w:val="008061B0"/>
    <w:rsid w:val="00813736"/>
    <w:rsid w:val="0082520A"/>
    <w:rsid w:val="00826184"/>
    <w:rsid w:val="00832A22"/>
    <w:rsid w:val="008342AF"/>
    <w:rsid w:val="00863BCF"/>
    <w:rsid w:val="008644E3"/>
    <w:rsid w:val="008654C8"/>
    <w:rsid w:val="008757A0"/>
    <w:rsid w:val="00876662"/>
    <w:rsid w:val="00877005"/>
    <w:rsid w:val="00884BB2"/>
    <w:rsid w:val="008A7277"/>
    <w:rsid w:val="008B4D18"/>
    <w:rsid w:val="008E4898"/>
    <w:rsid w:val="008F3EA3"/>
    <w:rsid w:val="00910738"/>
    <w:rsid w:val="00915F53"/>
    <w:rsid w:val="009416B7"/>
    <w:rsid w:val="009416DA"/>
    <w:rsid w:val="0094470D"/>
    <w:rsid w:val="009476F7"/>
    <w:rsid w:val="00950126"/>
    <w:rsid w:val="00953625"/>
    <w:rsid w:val="009540C7"/>
    <w:rsid w:val="009806A9"/>
    <w:rsid w:val="00991500"/>
    <w:rsid w:val="00997402"/>
    <w:rsid w:val="009A1309"/>
    <w:rsid w:val="009A6B24"/>
    <w:rsid w:val="009D1C48"/>
    <w:rsid w:val="009D38E5"/>
    <w:rsid w:val="009E142B"/>
    <w:rsid w:val="009E1CFE"/>
    <w:rsid w:val="009E68C6"/>
    <w:rsid w:val="009E7F6B"/>
    <w:rsid w:val="00A05824"/>
    <w:rsid w:val="00A1364D"/>
    <w:rsid w:val="00A16778"/>
    <w:rsid w:val="00A22986"/>
    <w:rsid w:val="00A31790"/>
    <w:rsid w:val="00A40707"/>
    <w:rsid w:val="00A53020"/>
    <w:rsid w:val="00A54776"/>
    <w:rsid w:val="00A55EAC"/>
    <w:rsid w:val="00A5705B"/>
    <w:rsid w:val="00A57232"/>
    <w:rsid w:val="00A64508"/>
    <w:rsid w:val="00A64EA8"/>
    <w:rsid w:val="00A7697D"/>
    <w:rsid w:val="00A91376"/>
    <w:rsid w:val="00A91BD3"/>
    <w:rsid w:val="00AA1182"/>
    <w:rsid w:val="00AA5459"/>
    <w:rsid w:val="00AB31F4"/>
    <w:rsid w:val="00AB6150"/>
    <w:rsid w:val="00AB68BE"/>
    <w:rsid w:val="00AC1871"/>
    <w:rsid w:val="00AD66C6"/>
    <w:rsid w:val="00AE1FD6"/>
    <w:rsid w:val="00AE20F8"/>
    <w:rsid w:val="00B0094B"/>
    <w:rsid w:val="00B0777B"/>
    <w:rsid w:val="00B11541"/>
    <w:rsid w:val="00B141D8"/>
    <w:rsid w:val="00B2368C"/>
    <w:rsid w:val="00B263B7"/>
    <w:rsid w:val="00B37517"/>
    <w:rsid w:val="00B4279B"/>
    <w:rsid w:val="00B42C52"/>
    <w:rsid w:val="00B42F8C"/>
    <w:rsid w:val="00B52789"/>
    <w:rsid w:val="00B57C8E"/>
    <w:rsid w:val="00B6600F"/>
    <w:rsid w:val="00B669BC"/>
    <w:rsid w:val="00B72835"/>
    <w:rsid w:val="00B72897"/>
    <w:rsid w:val="00B75BCB"/>
    <w:rsid w:val="00B85A2E"/>
    <w:rsid w:val="00B9064E"/>
    <w:rsid w:val="00B92B3D"/>
    <w:rsid w:val="00B93054"/>
    <w:rsid w:val="00BA003E"/>
    <w:rsid w:val="00BA7C69"/>
    <w:rsid w:val="00BB4D62"/>
    <w:rsid w:val="00BD5927"/>
    <w:rsid w:val="00BD76B0"/>
    <w:rsid w:val="00BF00C5"/>
    <w:rsid w:val="00BF1752"/>
    <w:rsid w:val="00C01BA5"/>
    <w:rsid w:val="00C100FF"/>
    <w:rsid w:val="00C168B1"/>
    <w:rsid w:val="00C175FB"/>
    <w:rsid w:val="00C2063B"/>
    <w:rsid w:val="00C23283"/>
    <w:rsid w:val="00C24B83"/>
    <w:rsid w:val="00C265E7"/>
    <w:rsid w:val="00C414E3"/>
    <w:rsid w:val="00C61690"/>
    <w:rsid w:val="00C772DD"/>
    <w:rsid w:val="00C77527"/>
    <w:rsid w:val="00C80084"/>
    <w:rsid w:val="00C8223C"/>
    <w:rsid w:val="00C85283"/>
    <w:rsid w:val="00C85669"/>
    <w:rsid w:val="00C866A8"/>
    <w:rsid w:val="00C915AB"/>
    <w:rsid w:val="00CB0FE5"/>
    <w:rsid w:val="00CB1593"/>
    <w:rsid w:val="00CC6D68"/>
    <w:rsid w:val="00CE7247"/>
    <w:rsid w:val="00D00379"/>
    <w:rsid w:val="00D05205"/>
    <w:rsid w:val="00D0619D"/>
    <w:rsid w:val="00D07D11"/>
    <w:rsid w:val="00D1366C"/>
    <w:rsid w:val="00D152A2"/>
    <w:rsid w:val="00D24293"/>
    <w:rsid w:val="00D249B7"/>
    <w:rsid w:val="00D320CB"/>
    <w:rsid w:val="00D33117"/>
    <w:rsid w:val="00D37690"/>
    <w:rsid w:val="00D413F1"/>
    <w:rsid w:val="00D53E43"/>
    <w:rsid w:val="00D751B8"/>
    <w:rsid w:val="00D75BC2"/>
    <w:rsid w:val="00D75CA9"/>
    <w:rsid w:val="00D808F1"/>
    <w:rsid w:val="00D85787"/>
    <w:rsid w:val="00DA27D1"/>
    <w:rsid w:val="00DA4BE5"/>
    <w:rsid w:val="00DB061E"/>
    <w:rsid w:val="00DB571E"/>
    <w:rsid w:val="00DD1F1A"/>
    <w:rsid w:val="00DE3D1D"/>
    <w:rsid w:val="00DE4EC4"/>
    <w:rsid w:val="00DF2A12"/>
    <w:rsid w:val="00E031C7"/>
    <w:rsid w:val="00E24D99"/>
    <w:rsid w:val="00E26A7E"/>
    <w:rsid w:val="00E305A6"/>
    <w:rsid w:val="00E306F1"/>
    <w:rsid w:val="00E33FDC"/>
    <w:rsid w:val="00E34F5D"/>
    <w:rsid w:val="00E355B7"/>
    <w:rsid w:val="00E42D3B"/>
    <w:rsid w:val="00E46ACD"/>
    <w:rsid w:val="00E529EE"/>
    <w:rsid w:val="00E6100D"/>
    <w:rsid w:val="00E648A2"/>
    <w:rsid w:val="00E650B8"/>
    <w:rsid w:val="00E7019C"/>
    <w:rsid w:val="00E757AB"/>
    <w:rsid w:val="00E77E28"/>
    <w:rsid w:val="00E93B91"/>
    <w:rsid w:val="00E9451B"/>
    <w:rsid w:val="00EA07FE"/>
    <w:rsid w:val="00EA2B28"/>
    <w:rsid w:val="00EA50BE"/>
    <w:rsid w:val="00EB20A9"/>
    <w:rsid w:val="00EB3246"/>
    <w:rsid w:val="00EB5E79"/>
    <w:rsid w:val="00EC01E4"/>
    <w:rsid w:val="00EC05B4"/>
    <w:rsid w:val="00ED0C07"/>
    <w:rsid w:val="00ED39C9"/>
    <w:rsid w:val="00ED5E97"/>
    <w:rsid w:val="00EE5541"/>
    <w:rsid w:val="00EF0891"/>
    <w:rsid w:val="00EF6832"/>
    <w:rsid w:val="00F05140"/>
    <w:rsid w:val="00F07803"/>
    <w:rsid w:val="00F10C3B"/>
    <w:rsid w:val="00F4445F"/>
    <w:rsid w:val="00F45EC9"/>
    <w:rsid w:val="00F52A6B"/>
    <w:rsid w:val="00F56594"/>
    <w:rsid w:val="00F56E15"/>
    <w:rsid w:val="00F70F9C"/>
    <w:rsid w:val="00F96145"/>
    <w:rsid w:val="00FA4C69"/>
    <w:rsid w:val="00FA5830"/>
    <w:rsid w:val="00FC0874"/>
    <w:rsid w:val="00FC3E20"/>
    <w:rsid w:val="00FC418C"/>
    <w:rsid w:val="00FC490F"/>
    <w:rsid w:val="00FE6F9B"/>
    <w:rsid w:val="00FF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780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E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F07803"/>
    <w:pPr>
      <w:keepNext/>
      <w:widowControl w:val="0"/>
      <w:autoSpaceDE w:val="0"/>
      <w:autoSpaceDN w:val="0"/>
      <w:adjustRightInd w:val="0"/>
      <w:ind w:firstLine="720"/>
      <w:jc w:val="right"/>
      <w:outlineLvl w:val="4"/>
    </w:pPr>
    <w:rPr>
      <w:rFonts w:ascii="Arial" w:hAnsi="Arial" w:cs="Arial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E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780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basedOn w:val="a0"/>
    <w:link w:val="5"/>
    <w:uiPriority w:val="99"/>
    <w:rsid w:val="00F07803"/>
    <w:rPr>
      <w:rFonts w:ascii="Arial" w:eastAsia="Times New Roman" w:hAnsi="Arial" w:cs="Arial"/>
      <w:sz w:val="28"/>
      <w:szCs w:val="28"/>
    </w:rPr>
  </w:style>
  <w:style w:type="paragraph" w:styleId="21">
    <w:name w:val="Body Text 2"/>
    <w:basedOn w:val="a"/>
    <w:link w:val="22"/>
    <w:uiPriority w:val="99"/>
    <w:rsid w:val="00F0780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F07803"/>
    <w:rPr>
      <w:rFonts w:ascii="Arial" w:eastAsia="Times New Roman" w:hAnsi="Arial" w:cs="Arial"/>
    </w:rPr>
  </w:style>
  <w:style w:type="paragraph" w:styleId="23">
    <w:name w:val="Body Text Indent 2"/>
    <w:basedOn w:val="a"/>
    <w:link w:val="24"/>
    <w:uiPriority w:val="99"/>
    <w:rsid w:val="00F0780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07803"/>
    <w:rPr>
      <w:rFonts w:ascii="Arial" w:eastAsia="Times New Roman" w:hAnsi="Arial" w:cs="Arial"/>
      <w:sz w:val="28"/>
      <w:szCs w:val="28"/>
    </w:rPr>
  </w:style>
  <w:style w:type="paragraph" w:styleId="ab">
    <w:name w:val="List Paragraph"/>
    <w:basedOn w:val="a"/>
    <w:uiPriority w:val="34"/>
    <w:qFormat/>
    <w:rsid w:val="00B42F8C"/>
    <w:pPr>
      <w:ind w:left="720"/>
      <w:contextualSpacing/>
    </w:pPr>
  </w:style>
  <w:style w:type="table" w:styleId="ac">
    <w:name w:val="Table Grid"/>
    <w:basedOn w:val="a1"/>
    <w:uiPriority w:val="59"/>
    <w:rsid w:val="00FE6F9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64E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4EA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A64EA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64EA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0F2C1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Title"/>
    <w:basedOn w:val="a"/>
    <w:link w:val="af0"/>
    <w:uiPriority w:val="10"/>
    <w:qFormat/>
    <w:rsid w:val="00CE7247"/>
    <w:pPr>
      <w:jc w:val="center"/>
    </w:pPr>
    <w:rPr>
      <w:b/>
      <w:sz w:val="20"/>
      <w:szCs w:val="20"/>
    </w:rPr>
  </w:style>
  <w:style w:type="character" w:customStyle="1" w:styleId="af0">
    <w:name w:val="Название Знак"/>
    <w:basedOn w:val="a0"/>
    <w:link w:val="af"/>
    <w:uiPriority w:val="10"/>
    <w:rsid w:val="00CE7247"/>
    <w:rPr>
      <w:rFonts w:ascii="Times New Roman" w:eastAsia="Times New Roman" w:hAnsi="Times New Roman"/>
      <w:b/>
    </w:rPr>
  </w:style>
  <w:style w:type="character" w:styleId="af1">
    <w:name w:val="Emphasis"/>
    <w:basedOn w:val="a0"/>
    <w:uiPriority w:val="20"/>
    <w:qFormat/>
    <w:rsid w:val="00AB31F4"/>
    <w:rPr>
      <w:i/>
      <w:iCs/>
    </w:rPr>
  </w:style>
  <w:style w:type="character" w:styleId="af2">
    <w:name w:val="Hyperlink"/>
    <w:basedOn w:val="a0"/>
    <w:uiPriority w:val="99"/>
    <w:semiHidden/>
    <w:unhideWhenUsed/>
    <w:rsid w:val="00E650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5432-D8BF-4A87-9B9A-8AC8DBC4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Кастрыкина Татьяна Анатольевна</cp:lastModifiedBy>
  <cp:revision>5</cp:revision>
  <cp:lastPrinted>2026-08-10T02:20:00Z</cp:lastPrinted>
  <dcterms:created xsi:type="dcterms:W3CDTF">2026-08-05T02:35:00Z</dcterms:created>
  <dcterms:modified xsi:type="dcterms:W3CDTF">2026-08-10T02:20:00Z</dcterms:modified>
</cp:coreProperties>
</file>